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24" w:rsidRPr="00713F4D" w:rsidRDefault="00476324" w:rsidP="0047632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Қатысушының біліктілік талаптарына сәйкестігін бағалау бойынша, </w:t>
      </w:r>
      <w:r w:rsidR="0032264F">
        <w:rPr>
          <w:rFonts w:ascii="Times New Roman" w:hAnsi="Times New Roman" w:cs="Times New Roman"/>
          <w:b/>
          <w:sz w:val="28"/>
          <w:szCs w:val="28"/>
          <w:lang w:val="kk-KZ"/>
        </w:rPr>
        <w:t>ағылшын тілі</w:t>
      </w:r>
      <w:r w:rsidR="00AB0A5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</w:t>
      </w:r>
      <w:r w:rsidR="00476A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64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мұғалімі </w:t>
      </w:r>
      <w:r w:rsidR="00476A7F">
        <w:rPr>
          <w:rFonts w:ascii="Times New Roman" w:hAnsi="Times New Roman" w:cs="Times New Roman"/>
          <w:b/>
          <w:sz w:val="28"/>
          <w:szCs w:val="28"/>
          <w:lang w:val="kk-KZ"/>
        </w:rPr>
        <w:t>уақытша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13F4D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 орнын иеленуге арналған «</w:t>
      </w:r>
      <w:r w:rsidR="00AB0A5B">
        <w:rPr>
          <w:rFonts w:ascii="Times New Roman" w:hAnsi="Times New Roman" w:cs="Times New Roman"/>
          <w:b/>
          <w:sz w:val="28"/>
          <w:szCs w:val="28"/>
          <w:lang w:val="kk-KZ"/>
        </w:rPr>
        <w:t>Ақмола облысы білім басқармасының Көкшетау қаласы бойынша білім бөлімі Көкшетау қаласының әл-Фараби атындағы ІТ лицейі» К</w:t>
      </w:r>
      <w:r w:rsidRPr="00713F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ММ конкурстық комиссиясы отырысының </w:t>
      </w:r>
    </w:p>
    <w:p w:rsidR="00476324" w:rsidRDefault="00B52333" w:rsidP="0047632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3</w:t>
      </w:r>
      <w:r w:rsidR="00476324" w:rsidRPr="00713F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</w:t>
      </w:r>
    </w:p>
    <w:p w:rsidR="00476324" w:rsidRDefault="00476324" w:rsidP="0047632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6324" w:rsidRPr="001D0FC4" w:rsidRDefault="00476324" w:rsidP="00476324">
      <w:pPr>
        <w:pStyle w:val="a4"/>
        <w:jc w:val="right"/>
        <w:rPr>
          <w:rFonts w:eastAsia="Times New Roman"/>
          <w:lang w:val="kk-KZ"/>
        </w:rPr>
      </w:pPr>
      <w:r w:rsidRPr="001D0FC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21DAA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A5CC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1D0FC4">
        <w:rPr>
          <w:rFonts w:ascii="Times New Roman" w:hAnsi="Times New Roman" w:cs="Times New Roman"/>
          <w:b/>
          <w:sz w:val="28"/>
          <w:szCs w:val="28"/>
          <w:lang w:val="kk-KZ"/>
        </w:rPr>
        <w:t>» «</w:t>
      </w:r>
      <w:r w:rsidR="00E21DAA">
        <w:rPr>
          <w:rFonts w:ascii="Times New Roman" w:hAnsi="Times New Roman" w:cs="Times New Roman"/>
          <w:b/>
          <w:sz w:val="28"/>
          <w:szCs w:val="28"/>
          <w:lang w:val="kk-KZ"/>
        </w:rPr>
        <w:t>тамыз</w:t>
      </w:r>
      <w:r w:rsidRPr="001D0FC4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D0FC4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E21D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22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1D0FC4">
        <w:rPr>
          <w:rFonts w:eastAsia="Times New Roman"/>
          <w:lang w:val="kk-KZ"/>
        </w:rPr>
        <w:t>.</w:t>
      </w:r>
    </w:p>
    <w:p w:rsidR="00476324" w:rsidRPr="00C2463E" w:rsidRDefault="00476324" w:rsidP="00476324">
      <w:pPr>
        <w:pStyle w:val="a4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Өткізу уақыты: сағ.1</w:t>
      </w:r>
      <w:r w:rsidR="007A5CC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.00-де</w:t>
      </w:r>
    </w:p>
    <w:p w:rsidR="00476324" w:rsidRDefault="00476324" w:rsidP="00476324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76324" w:rsidRPr="001959FB" w:rsidRDefault="00476324" w:rsidP="0047632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Қатысқандар</w:t>
      </w:r>
      <w:r w:rsidRPr="001959F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476324" w:rsidRPr="001D0FC4" w:rsidRDefault="00476324" w:rsidP="00476324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334AE" w:rsidRDefault="00E334AE" w:rsidP="00E334AE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</w:t>
      </w:r>
      <w:r w:rsidRPr="00642D2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омисси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я төрағасы</w:t>
      </w:r>
      <w:r w:rsidRPr="00642D2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E334AE" w:rsidRPr="00DE7EC3" w:rsidRDefault="00E334AE" w:rsidP="00E334AE">
      <w:pPr>
        <w:pStyle w:val="a4"/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Кошанова Айгерим Болатовна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DE7EC3">
        <w:rPr>
          <w:rFonts w:ascii="Times New Roman" w:hAnsi="Times New Roman" w:cs="Times New Roman"/>
          <w:sz w:val="28"/>
          <w:szCs w:val="28"/>
          <w:lang w:val="kk-KZ"/>
        </w:rPr>
        <w:t xml:space="preserve">«Ақмола облысы білім </w:t>
      </w:r>
    </w:p>
    <w:p w:rsidR="00E334AE" w:rsidRPr="00DE7EC3" w:rsidRDefault="00E334AE" w:rsidP="00E334AE">
      <w:pPr>
        <w:pStyle w:val="a4"/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EC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басқармасының Көкшетау қаласы </w:t>
      </w:r>
    </w:p>
    <w:p w:rsidR="00E334AE" w:rsidRPr="00DE7EC3" w:rsidRDefault="00E334AE" w:rsidP="00E334AE">
      <w:pPr>
        <w:pStyle w:val="a4"/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EC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бойынша білім бөлімі Көкшетау </w:t>
      </w:r>
    </w:p>
    <w:p w:rsidR="00E334AE" w:rsidRPr="00DE7EC3" w:rsidRDefault="00E334AE" w:rsidP="00E334AE">
      <w:pPr>
        <w:pStyle w:val="a4"/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7EC3">
        <w:rPr>
          <w:rFonts w:ascii="Times New Roman" w:hAnsi="Times New Roman" w:cs="Times New Roman"/>
          <w:sz w:val="28"/>
          <w:szCs w:val="28"/>
          <w:lang w:val="kk-KZ"/>
        </w:rPr>
        <w:tab/>
        <w:t xml:space="preserve">қаласының әл-Фараби атындағы </w:t>
      </w:r>
    </w:p>
    <w:p w:rsidR="00E334AE" w:rsidRDefault="00E334AE" w:rsidP="00E334AE">
      <w:pPr>
        <w:pStyle w:val="a4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E7EC3">
        <w:rPr>
          <w:rFonts w:ascii="Times New Roman" w:hAnsi="Times New Roman" w:cs="Times New Roman"/>
          <w:sz w:val="28"/>
          <w:szCs w:val="28"/>
          <w:lang w:val="kk-KZ"/>
        </w:rPr>
        <w:tab/>
        <w:t>ІТ лицейі» КММ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директоры</w:t>
      </w:r>
    </w:p>
    <w:p w:rsidR="00E334AE" w:rsidRPr="00642D27" w:rsidRDefault="00E334AE" w:rsidP="00E334AE">
      <w:pPr>
        <w:pStyle w:val="a4"/>
        <w:tabs>
          <w:tab w:val="left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</w:t>
      </w:r>
      <w:r w:rsidRPr="00642D2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омисси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я хатшысы</w:t>
      </w:r>
      <w:r w:rsidRPr="00642D2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E334AE" w:rsidRDefault="00E334AE" w:rsidP="00E334AE">
      <w:pPr>
        <w:pStyle w:val="a4"/>
        <w:tabs>
          <w:tab w:val="left" w:pos="3544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Уали Зарина Мейрамқызы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 Іс жүргізуші</w:t>
      </w:r>
    </w:p>
    <w:p w:rsidR="00E334AE" w:rsidRPr="0065569D" w:rsidRDefault="00E334AE" w:rsidP="00E334AE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</w:t>
      </w:r>
      <w:r w:rsidRPr="006010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омисси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я мүшелері</w:t>
      </w:r>
      <w:r w:rsidRPr="006010D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</w:p>
    <w:p w:rsidR="00E334AE" w:rsidRDefault="00E334AE" w:rsidP="00E334A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Курмашева Анаргуль Назымбековна     Директордың оқу-тәрбие жұмысы </w:t>
      </w:r>
    </w:p>
    <w:p w:rsidR="00E334AE" w:rsidRDefault="00E334AE" w:rsidP="00E334AE">
      <w:pPr>
        <w:pStyle w:val="a4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жөніндегі орынбасары                    </w:t>
      </w:r>
    </w:p>
    <w:p w:rsidR="00E334AE" w:rsidRDefault="00E334AE" w:rsidP="00E334A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Жартанова Акмарал Кайроллиновна      Директордың тәрбие жұмысы </w:t>
      </w:r>
    </w:p>
    <w:p w:rsidR="00E334AE" w:rsidRDefault="00E334AE" w:rsidP="00E334AE">
      <w:pPr>
        <w:pStyle w:val="a4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жөніндегі орынбасары                    </w:t>
      </w:r>
    </w:p>
    <w:p w:rsidR="00E334AE" w:rsidRDefault="00E334AE" w:rsidP="00E334A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Махатова Жанар Жумашевна</w:t>
      </w:r>
      <w:r w:rsidRPr="00CB67E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Директордың ғылыми-әдістемелік </w:t>
      </w:r>
    </w:p>
    <w:p w:rsidR="00E334AE" w:rsidRDefault="00E334AE" w:rsidP="00E334AE">
      <w:pPr>
        <w:pStyle w:val="a4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жұмысы жөніндегі орынбасары     </w:t>
      </w:r>
    </w:p>
    <w:p w:rsidR="00E334AE" w:rsidRDefault="00E334AE" w:rsidP="00E334A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Аманкелди Айжан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Директордың оқу-тәрбие жұмысы </w:t>
      </w:r>
    </w:p>
    <w:p w:rsidR="00E334AE" w:rsidRDefault="00E334AE" w:rsidP="00E334AE">
      <w:pPr>
        <w:pStyle w:val="a4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жөніндегі орынбасары                    </w:t>
      </w:r>
    </w:p>
    <w:p w:rsidR="00E334AE" w:rsidRDefault="00E334AE" w:rsidP="00E334A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Кусаинова Мейргуль Касеновна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 Кәсіподақ ұйымының төрайымы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334AE" w:rsidRPr="00E95B74" w:rsidTr="00DD68E0">
        <w:tc>
          <w:tcPr>
            <w:tcW w:w="4785" w:type="dxa"/>
          </w:tcPr>
          <w:p w:rsidR="00E334AE" w:rsidRPr="00562BA5" w:rsidRDefault="00E334AE" w:rsidP="00DD68E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Абишева Гулум Маликовна</w:t>
            </w:r>
          </w:p>
        </w:tc>
        <w:tc>
          <w:tcPr>
            <w:tcW w:w="4785" w:type="dxa"/>
          </w:tcPr>
          <w:p w:rsidR="00E334AE" w:rsidRPr="00562BA5" w:rsidRDefault="00E334AE" w:rsidP="00DD68E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F1613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kk-KZ"/>
              </w:rPr>
              <w:t xml:space="preserve">"Ақмола облысы </w:t>
            </w:r>
            <w:r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kk-KZ"/>
              </w:rPr>
              <w:t>б</w:t>
            </w:r>
            <w:r w:rsidRPr="00FF1613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kk-KZ"/>
              </w:rPr>
              <w:t>ілім басқармасының Көкшет</w:t>
            </w:r>
            <w:r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kk-KZ"/>
              </w:rPr>
              <w:t xml:space="preserve">ау қаласы бойынша білім бөлімі" </w:t>
            </w:r>
            <w:r w:rsidRPr="00FF1613">
              <w:rPr>
                <w:rFonts w:ascii="Times New Roman" w:hAnsi="Times New Roman" w:cs="Times New Roman"/>
                <w:bCs/>
                <w:sz w:val="28"/>
                <w:szCs w:val="20"/>
                <w:shd w:val="clear" w:color="auto" w:fill="FFFFFF"/>
                <w:lang w:val="kk-KZ"/>
              </w:rPr>
              <w:t>ММ әдістемелік кабинетінің меңгерушісі</w:t>
            </w:r>
          </w:p>
        </w:tc>
      </w:tr>
    </w:tbl>
    <w:p w:rsidR="00BD1AFB" w:rsidRDefault="00BD1AFB" w:rsidP="0047632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76324" w:rsidRPr="00217788" w:rsidRDefault="00476324" w:rsidP="0047632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:rsidR="00476324" w:rsidRDefault="00476324" w:rsidP="00F86C44">
      <w:pPr>
        <w:pStyle w:val="a4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 қатысушыларының біліктілік талаптарына сәйкестігін бағалау. </w:t>
      </w:r>
    </w:p>
    <w:p w:rsidR="00476324" w:rsidRPr="003D3820" w:rsidRDefault="00476324" w:rsidP="0047632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76324" w:rsidRPr="00217788" w:rsidRDefault="00476324" w:rsidP="0047632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Тыңдалды:</w:t>
      </w:r>
    </w:p>
    <w:p w:rsidR="00476324" w:rsidRDefault="00F86C44" w:rsidP="00F86C44">
      <w:pPr>
        <w:pStyle w:val="a4"/>
        <w:tabs>
          <w:tab w:val="left" w:pos="709"/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="00476324">
        <w:rPr>
          <w:rFonts w:ascii="Times New Roman" w:eastAsia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22</w:t>
      </w:r>
      <w:r w:rsidR="0047632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жылғы </w:t>
      </w:r>
      <w:r w:rsidR="008E2F3E">
        <w:rPr>
          <w:rFonts w:ascii="Times New Roman" w:eastAsia="Times New Roman" w:hAnsi="Times New Roman" w:cs="Times New Roman"/>
          <w:sz w:val="28"/>
          <w:szCs w:val="28"/>
          <w:lang w:val="kk-KZ"/>
        </w:rPr>
        <w:t>16</w:t>
      </w:r>
      <w:r w:rsidR="0047632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тамызда</w:t>
      </w:r>
      <w:r w:rsidR="0047632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ғы жарияланған, </w:t>
      </w:r>
      <w:r w:rsidR="008E2F3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ағылшын тілі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пәні мұғалімінің</w:t>
      </w:r>
      <w:r w:rsidR="00476324" w:rsidRPr="00D9567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E2F3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уақытша </w:t>
      </w:r>
      <w:r w:rsidR="00476324" w:rsidRPr="00CB67E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бос лауазымы орнын иеленуге, </w:t>
      </w:r>
      <w:r w:rsidRPr="00DE7EC3">
        <w:rPr>
          <w:rFonts w:ascii="Times New Roman" w:hAnsi="Times New Roman" w:cs="Times New Roman"/>
          <w:sz w:val="28"/>
          <w:szCs w:val="28"/>
          <w:lang w:val="kk-KZ"/>
        </w:rPr>
        <w:t>«Ақмола облысы білім басқармасының Көкшетау қаласы бойынша білім бөлімі Көкшетау қаласының әл-Фараби атындағы ІТ лицейі» КММ</w:t>
      </w:r>
      <w:r w:rsidR="00476324" w:rsidRPr="00CB67E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конкурстық комиссиясына құжаттар тапсырған үміткерлер туралы мәлімдеген конкурстық комиссияның хатшысы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</w:t>
      </w:r>
      <w:r w:rsidR="00476324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 w:rsidR="00476324">
        <w:rPr>
          <w:rFonts w:ascii="Times New Roman" w:eastAsia="Times New Roman" w:hAnsi="Times New Roman" w:cs="Times New Roman"/>
          <w:sz w:val="28"/>
          <w:szCs w:val="28"/>
          <w:lang w:val="kk-KZ"/>
        </w:rPr>
        <w:t>. 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али</w:t>
      </w:r>
      <w:r w:rsidR="00476324" w:rsidRPr="00CB67E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  </w:t>
      </w:r>
    </w:p>
    <w:p w:rsidR="003F7798" w:rsidRPr="00CB67E4" w:rsidRDefault="003F7798" w:rsidP="00F86C44">
      <w:pPr>
        <w:pStyle w:val="a4"/>
        <w:tabs>
          <w:tab w:val="left" w:pos="709"/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F7798" w:rsidRPr="004461FC" w:rsidRDefault="004461FC" w:rsidP="003F7798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Мактаева Аяжан Ерболовна</w:t>
      </w:r>
    </w:p>
    <w:p w:rsidR="004461FC" w:rsidRPr="004461FC" w:rsidRDefault="004461FC" w:rsidP="003F7798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Мусина Асемгуль Ерболовна</w:t>
      </w:r>
    </w:p>
    <w:p w:rsidR="004461FC" w:rsidRPr="004461FC" w:rsidRDefault="004461FC" w:rsidP="003F7798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Калиева Укіжан Турсунбайқызы</w:t>
      </w:r>
    </w:p>
    <w:p w:rsidR="004461FC" w:rsidRPr="004461FC" w:rsidRDefault="004461FC" w:rsidP="003F7798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Саттарова Тотыкамал Кайратовна</w:t>
      </w:r>
    </w:p>
    <w:p w:rsidR="004461FC" w:rsidRPr="008C32AE" w:rsidRDefault="004461FC" w:rsidP="003F7798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Султангазина Индира Шайхислямқызы</w:t>
      </w:r>
    </w:p>
    <w:p w:rsidR="008C32AE" w:rsidRDefault="008C32AE" w:rsidP="003F7798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Тобулбаева Аягоз Жанызакқызы</w:t>
      </w:r>
    </w:p>
    <w:p w:rsidR="00476324" w:rsidRDefault="00476324" w:rsidP="00476324">
      <w:pPr>
        <w:pStyle w:val="a4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76324" w:rsidRDefault="00E36EDA" w:rsidP="00013E30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Мактаева Аяжан Ерболовна</w:t>
      </w:r>
      <w:r w:rsidR="003F7798" w:rsidRPr="00CE1F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4E4A" w:rsidRPr="003D4E4A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3D4E4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6324" w:rsidRPr="00B81AAF">
        <w:rPr>
          <w:rFonts w:ascii="Times New Roman" w:hAnsi="Times New Roman" w:cs="Times New Roman"/>
          <w:sz w:val="28"/>
          <w:szCs w:val="28"/>
          <w:lang w:val="kk-KZ"/>
        </w:rPr>
        <w:t>білімі жоғары педагогикалық,</w:t>
      </w:r>
      <w:r w:rsidR="004763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E1FA5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3D4E4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E1FA5">
        <w:rPr>
          <w:rFonts w:ascii="Times New Roman" w:hAnsi="Times New Roman" w:cs="Times New Roman"/>
          <w:sz w:val="28"/>
          <w:szCs w:val="28"/>
          <w:lang w:val="kk-KZ"/>
        </w:rPr>
        <w:t>Уәлиханова</w:t>
      </w:r>
      <w:r w:rsidR="003D4E4A">
        <w:rPr>
          <w:rFonts w:ascii="Times New Roman" w:hAnsi="Times New Roman" w:cs="Times New Roman"/>
          <w:sz w:val="28"/>
          <w:szCs w:val="28"/>
          <w:lang w:val="kk-KZ"/>
        </w:rPr>
        <w:t xml:space="preserve"> ат. </w:t>
      </w:r>
      <w:r w:rsidR="00CE1FA5">
        <w:rPr>
          <w:rFonts w:ascii="Times New Roman" w:hAnsi="Times New Roman" w:cs="Times New Roman"/>
          <w:sz w:val="28"/>
          <w:szCs w:val="28"/>
          <w:lang w:val="kk-KZ"/>
        </w:rPr>
        <w:t xml:space="preserve">Көкшетау </w:t>
      </w:r>
      <w:r w:rsidR="003D4E4A">
        <w:rPr>
          <w:rFonts w:ascii="Times New Roman" w:hAnsi="Times New Roman" w:cs="Times New Roman"/>
          <w:sz w:val="28"/>
          <w:szCs w:val="28"/>
          <w:lang w:val="kk-KZ"/>
        </w:rPr>
        <w:t>мемлекеттік университеті</w:t>
      </w:r>
      <w:r w:rsidR="00CE1FA5">
        <w:rPr>
          <w:rFonts w:ascii="Times New Roman" w:hAnsi="Times New Roman" w:cs="Times New Roman"/>
          <w:sz w:val="28"/>
          <w:szCs w:val="28"/>
          <w:lang w:val="kk-KZ"/>
        </w:rPr>
        <w:t>, 20</w:t>
      </w:r>
      <w:r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476324">
        <w:rPr>
          <w:rFonts w:ascii="Times New Roman" w:hAnsi="Times New Roman" w:cs="Times New Roman"/>
          <w:sz w:val="28"/>
          <w:szCs w:val="28"/>
          <w:lang w:val="kk-KZ"/>
        </w:rPr>
        <w:t xml:space="preserve"> жыл, мамандығы «</w:t>
      </w:r>
      <w:r>
        <w:rPr>
          <w:rFonts w:ascii="Times New Roman" w:hAnsi="Times New Roman" w:cs="Times New Roman"/>
          <w:sz w:val="28"/>
          <w:szCs w:val="28"/>
          <w:lang w:val="kk-KZ"/>
        </w:rPr>
        <w:t>Шетел тілі: екі шетел тілі</w:t>
      </w:r>
      <w:r w:rsidR="00476324">
        <w:rPr>
          <w:rFonts w:ascii="Times New Roman" w:hAnsi="Times New Roman"/>
          <w:sz w:val="28"/>
          <w:szCs w:val="28"/>
          <w:lang w:val="kk-KZ"/>
        </w:rPr>
        <w:t>»</w:t>
      </w:r>
      <w:r w:rsidR="00CE1FA5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аударма ісі</w:t>
      </w:r>
      <w:r w:rsidR="00CE1FA5" w:rsidRPr="00CE1FA5">
        <w:rPr>
          <w:rFonts w:ascii="Times New Roman" w:hAnsi="Times New Roman"/>
          <w:sz w:val="28"/>
          <w:szCs w:val="28"/>
          <w:lang w:val="kk-KZ"/>
        </w:rPr>
        <w:t xml:space="preserve"> магистрі</w:t>
      </w:r>
      <w:r w:rsidR="00476324">
        <w:rPr>
          <w:rFonts w:ascii="Times New Roman" w:hAnsi="Times New Roman"/>
          <w:sz w:val="28"/>
          <w:szCs w:val="28"/>
          <w:lang w:val="kk-KZ"/>
        </w:rPr>
        <w:t>. Педагогикалық еңбек өтілі</w:t>
      </w:r>
      <w:r w:rsidR="003D4E4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76324">
        <w:rPr>
          <w:rFonts w:ascii="Times New Roman" w:hAnsi="Times New Roman"/>
          <w:sz w:val="28"/>
          <w:szCs w:val="28"/>
          <w:lang w:val="kk-KZ"/>
        </w:rPr>
        <w:t>-</w:t>
      </w:r>
      <w:r w:rsidR="003D4E4A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="00476324">
        <w:rPr>
          <w:rFonts w:ascii="Times New Roman" w:hAnsi="Times New Roman"/>
          <w:sz w:val="28"/>
          <w:szCs w:val="28"/>
          <w:lang w:val="kk-KZ"/>
        </w:rPr>
        <w:t xml:space="preserve"> жыл. </w:t>
      </w:r>
      <w:r w:rsidR="003D4E4A">
        <w:rPr>
          <w:rFonts w:ascii="Times New Roman" w:hAnsi="Times New Roman"/>
          <w:sz w:val="28"/>
          <w:szCs w:val="28"/>
          <w:lang w:val="kk-KZ"/>
        </w:rPr>
        <w:t xml:space="preserve">«Педагог-модератор» </w:t>
      </w:r>
      <w:r w:rsidR="00476324" w:rsidRPr="00844043">
        <w:rPr>
          <w:rFonts w:ascii="Times New Roman" w:hAnsi="Times New Roman"/>
          <w:sz w:val="28"/>
          <w:szCs w:val="28"/>
          <w:lang w:val="kk-KZ"/>
        </w:rPr>
        <w:t>біліктілік санаты бар</w:t>
      </w:r>
      <w:r w:rsidR="00476324">
        <w:rPr>
          <w:rFonts w:ascii="Times New Roman" w:hAnsi="Times New Roman"/>
          <w:sz w:val="28"/>
          <w:szCs w:val="28"/>
          <w:lang w:val="kk-KZ"/>
        </w:rPr>
        <w:t xml:space="preserve"> (20</w:t>
      </w:r>
      <w:r w:rsidR="003D4E4A"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="003D4E4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76324">
        <w:rPr>
          <w:rFonts w:ascii="Times New Roman" w:hAnsi="Times New Roman"/>
          <w:sz w:val="28"/>
          <w:szCs w:val="28"/>
          <w:lang w:val="kk-KZ"/>
        </w:rPr>
        <w:t xml:space="preserve">ж.). </w:t>
      </w:r>
      <w:r w:rsidR="00E95B74">
        <w:rPr>
          <w:rFonts w:ascii="Times New Roman" w:hAnsi="Times New Roman"/>
          <w:sz w:val="28"/>
          <w:szCs w:val="28"/>
          <w:lang w:val="kk-KZ"/>
        </w:rPr>
        <w:t>(23,5 ұпай)</w:t>
      </w:r>
    </w:p>
    <w:p w:rsidR="00284759" w:rsidRDefault="00284759" w:rsidP="00013E30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36EDA" w:rsidRDefault="00E36EDA" w:rsidP="00012FB6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Мусина Асемгуль Ерболовна - </w:t>
      </w:r>
      <w:r w:rsidR="00012FB6" w:rsidRPr="00B81AAF">
        <w:rPr>
          <w:rFonts w:ascii="Times New Roman" w:hAnsi="Times New Roman" w:cs="Times New Roman"/>
          <w:sz w:val="28"/>
          <w:szCs w:val="28"/>
          <w:lang w:val="kk-KZ"/>
        </w:rPr>
        <w:t>білімі жоғары педагогикалық,</w:t>
      </w:r>
      <w:r w:rsidR="00012FB6">
        <w:rPr>
          <w:rFonts w:ascii="Times New Roman" w:hAnsi="Times New Roman" w:cs="Times New Roman"/>
          <w:sz w:val="28"/>
          <w:szCs w:val="28"/>
          <w:lang w:val="kk-KZ"/>
        </w:rPr>
        <w:t xml:space="preserve"> Ш.Уәлиханова ат. Көкшетау мемлекеттік университеті, 2019 жыл, мамандығы «Шетел тілі: екі шетел тілі</w:t>
      </w:r>
      <w:r w:rsidR="00012FB6">
        <w:rPr>
          <w:rFonts w:ascii="Times New Roman" w:hAnsi="Times New Roman"/>
          <w:sz w:val="28"/>
          <w:szCs w:val="28"/>
          <w:lang w:val="kk-KZ"/>
        </w:rPr>
        <w:t>», педагогика ғылымдарының</w:t>
      </w:r>
      <w:r w:rsidR="00012FB6" w:rsidRPr="00CE1FA5">
        <w:rPr>
          <w:rFonts w:ascii="Times New Roman" w:hAnsi="Times New Roman"/>
          <w:sz w:val="28"/>
          <w:szCs w:val="28"/>
          <w:lang w:val="kk-KZ"/>
        </w:rPr>
        <w:t xml:space="preserve"> магистрі</w:t>
      </w:r>
      <w:r w:rsidR="00012FB6">
        <w:rPr>
          <w:rFonts w:ascii="Times New Roman" w:hAnsi="Times New Roman"/>
          <w:sz w:val="28"/>
          <w:szCs w:val="28"/>
          <w:lang w:val="kk-KZ"/>
        </w:rPr>
        <w:t xml:space="preserve">. Педагогикалық еңбек өтілі - 1 жыл. «Педагог-модератор» </w:t>
      </w:r>
      <w:r w:rsidR="00012FB6" w:rsidRPr="00844043">
        <w:rPr>
          <w:rFonts w:ascii="Times New Roman" w:hAnsi="Times New Roman"/>
          <w:sz w:val="28"/>
          <w:szCs w:val="28"/>
          <w:lang w:val="kk-KZ"/>
        </w:rPr>
        <w:t>біліктілік санаты бар</w:t>
      </w:r>
      <w:r w:rsidR="00012FB6">
        <w:rPr>
          <w:rFonts w:ascii="Times New Roman" w:hAnsi="Times New Roman"/>
          <w:sz w:val="28"/>
          <w:szCs w:val="28"/>
          <w:lang w:val="kk-KZ"/>
        </w:rPr>
        <w:t xml:space="preserve"> (2021 ж.).</w:t>
      </w:r>
      <w:r w:rsidR="00E95B74">
        <w:rPr>
          <w:rFonts w:ascii="Times New Roman" w:hAnsi="Times New Roman"/>
          <w:sz w:val="28"/>
          <w:szCs w:val="28"/>
          <w:lang w:val="kk-KZ"/>
        </w:rPr>
        <w:t xml:space="preserve"> (22,5 ұпай)</w:t>
      </w:r>
    </w:p>
    <w:p w:rsidR="00284759" w:rsidRPr="00E36EDA" w:rsidRDefault="00284759" w:rsidP="00012FB6">
      <w:pPr>
        <w:pStyle w:val="a4"/>
        <w:ind w:firstLine="36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75E36" w:rsidRDefault="00D3011E" w:rsidP="00D3011E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Калиева Укіжан Турсунбайқызы - </w:t>
      </w:r>
      <w:r w:rsidRPr="00B81AAF">
        <w:rPr>
          <w:rFonts w:ascii="Times New Roman" w:hAnsi="Times New Roman" w:cs="Times New Roman"/>
          <w:sz w:val="28"/>
          <w:szCs w:val="28"/>
          <w:lang w:val="kk-KZ"/>
        </w:rPr>
        <w:t>білімі жоғары педагогикалық,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Ш.Уәлиханова ат. Көкшетау мемлекеттік университеті, 2022 жыл, мамандығы «Шетел тілі: екі шетел тілі</w:t>
      </w:r>
      <w:r>
        <w:rPr>
          <w:rFonts w:ascii="Times New Roman" w:hAnsi="Times New Roman"/>
          <w:sz w:val="28"/>
          <w:szCs w:val="28"/>
          <w:lang w:val="kk-KZ"/>
        </w:rPr>
        <w:t xml:space="preserve">». Педагогикалық еңбек өтілі - жоқ. </w:t>
      </w:r>
      <w:r w:rsidR="008628C3">
        <w:rPr>
          <w:rFonts w:ascii="Times New Roman" w:hAnsi="Times New Roman"/>
          <w:sz w:val="28"/>
          <w:szCs w:val="28"/>
          <w:lang w:val="kk-KZ"/>
        </w:rPr>
        <w:t>Б</w:t>
      </w:r>
      <w:r w:rsidRPr="00844043">
        <w:rPr>
          <w:rFonts w:ascii="Times New Roman" w:hAnsi="Times New Roman"/>
          <w:sz w:val="28"/>
          <w:szCs w:val="28"/>
          <w:lang w:val="kk-KZ"/>
        </w:rPr>
        <w:t xml:space="preserve">іліктілік санаты </w:t>
      </w:r>
      <w:r>
        <w:rPr>
          <w:rFonts w:ascii="Times New Roman" w:hAnsi="Times New Roman"/>
          <w:sz w:val="28"/>
          <w:szCs w:val="28"/>
          <w:lang w:val="kk-KZ"/>
        </w:rPr>
        <w:t>- жоқ.</w:t>
      </w:r>
      <w:r w:rsidR="00E95B74">
        <w:rPr>
          <w:rFonts w:ascii="Times New Roman" w:hAnsi="Times New Roman"/>
          <w:sz w:val="28"/>
          <w:szCs w:val="28"/>
          <w:lang w:val="kk-KZ"/>
        </w:rPr>
        <w:t xml:space="preserve"> (10,5 ұпай)</w:t>
      </w:r>
    </w:p>
    <w:p w:rsidR="00284759" w:rsidRDefault="00284759" w:rsidP="00D3011E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00730" w:rsidRDefault="00400730" w:rsidP="00400730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 w:rsidRPr="00400730">
        <w:rPr>
          <w:rFonts w:ascii="Times New Roman" w:hAnsi="Times New Roman"/>
          <w:b/>
          <w:sz w:val="28"/>
          <w:szCs w:val="28"/>
          <w:lang w:val="kk-KZ"/>
        </w:rPr>
        <w:t>Саттарова Тотыкамал Кайратовна</w:t>
      </w:r>
      <w:r>
        <w:rPr>
          <w:rFonts w:ascii="Times New Roman" w:hAnsi="Times New Roman"/>
          <w:sz w:val="28"/>
          <w:szCs w:val="28"/>
          <w:lang w:val="kk-KZ"/>
        </w:rPr>
        <w:t xml:space="preserve"> - </w:t>
      </w:r>
      <w:r w:rsidRPr="00B81AAF">
        <w:rPr>
          <w:rFonts w:ascii="Times New Roman" w:hAnsi="Times New Roman" w:cs="Times New Roman"/>
          <w:sz w:val="28"/>
          <w:szCs w:val="28"/>
          <w:lang w:val="kk-KZ"/>
        </w:rPr>
        <w:t>білімі жоғары педагогикалық,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А.Мырзахметов ат. Көкшетау университеті, 2017 жыл, мамандығы «Шетел тілі: екі шетел тілі</w:t>
      </w:r>
      <w:r>
        <w:rPr>
          <w:rFonts w:ascii="Times New Roman" w:hAnsi="Times New Roman"/>
          <w:sz w:val="28"/>
          <w:szCs w:val="28"/>
          <w:lang w:val="kk-KZ"/>
        </w:rPr>
        <w:t xml:space="preserve">». Педагогикалық еңбек өтілі - </w:t>
      </w:r>
      <w:r w:rsidR="008628C3">
        <w:rPr>
          <w:rFonts w:ascii="Times New Roman" w:hAnsi="Times New Roman"/>
          <w:sz w:val="28"/>
          <w:szCs w:val="28"/>
          <w:lang w:val="kk-KZ"/>
        </w:rPr>
        <w:t>5</w:t>
      </w:r>
      <w:r>
        <w:rPr>
          <w:rFonts w:ascii="Times New Roman" w:hAnsi="Times New Roman"/>
          <w:sz w:val="28"/>
          <w:szCs w:val="28"/>
          <w:lang w:val="kk-KZ"/>
        </w:rPr>
        <w:t xml:space="preserve"> жыл. </w:t>
      </w:r>
      <w:r w:rsidR="008628C3">
        <w:rPr>
          <w:rFonts w:ascii="Times New Roman" w:hAnsi="Times New Roman"/>
          <w:sz w:val="28"/>
          <w:szCs w:val="28"/>
          <w:lang w:val="kk-KZ"/>
        </w:rPr>
        <w:t>Біліктілік санаты - жоқ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="00E95B74">
        <w:rPr>
          <w:rFonts w:ascii="Times New Roman" w:hAnsi="Times New Roman"/>
          <w:sz w:val="28"/>
          <w:szCs w:val="28"/>
          <w:lang w:val="kk-KZ"/>
        </w:rPr>
        <w:t xml:space="preserve"> (16 ұпай)</w:t>
      </w:r>
    </w:p>
    <w:p w:rsidR="00284759" w:rsidRDefault="00284759" w:rsidP="00400730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04D7B" w:rsidRDefault="00704D7B" w:rsidP="00704D7B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Султангазина Индира Шайхислямқызы - </w:t>
      </w:r>
      <w:r w:rsidRPr="00B81AAF">
        <w:rPr>
          <w:rFonts w:ascii="Times New Roman" w:hAnsi="Times New Roman" w:cs="Times New Roman"/>
          <w:sz w:val="28"/>
          <w:szCs w:val="28"/>
          <w:lang w:val="kk-KZ"/>
        </w:rPr>
        <w:t>білімі жоғары педагогикалық,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Еуразия гуманитарлық институты, 2018 жыл, мамандығы «Шетел тілі: екі шетел тілі</w:t>
      </w:r>
      <w:r>
        <w:rPr>
          <w:rFonts w:ascii="Times New Roman" w:hAnsi="Times New Roman"/>
          <w:sz w:val="28"/>
          <w:szCs w:val="28"/>
          <w:lang w:val="kk-KZ"/>
        </w:rPr>
        <w:t>», педагогика ғылымдарының</w:t>
      </w:r>
      <w:r w:rsidRPr="00CE1FA5">
        <w:rPr>
          <w:rFonts w:ascii="Times New Roman" w:hAnsi="Times New Roman"/>
          <w:sz w:val="28"/>
          <w:szCs w:val="28"/>
          <w:lang w:val="kk-KZ"/>
        </w:rPr>
        <w:t xml:space="preserve"> магистрі</w:t>
      </w:r>
      <w:r>
        <w:rPr>
          <w:rFonts w:ascii="Times New Roman" w:hAnsi="Times New Roman"/>
          <w:sz w:val="28"/>
          <w:szCs w:val="28"/>
          <w:lang w:val="kk-KZ"/>
        </w:rPr>
        <w:t xml:space="preserve">. Педагогикалық еңбек өтілі - 5 жыл. «Педагог-модератор» </w:t>
      </w:r>
      <w:r w:rsidRPr="00844043">
        <w:rPr>
          <w:rFonts w:ascii="Times New Roman" w:hAnsi="Times New Roman"/>
          <w:sz w:val="28"/>
          <w:szCs w:val="28"/>
          <w:lang w:val="kk-KZ"/>
        </w:rPr>
        <w:t>біліктілік санаты бар</w:t>
      </w:r>
      <w:r>
        <w:rPr>
          <w:rFonts w:ascii="Times New Roman" w:hAnsi="Times New Roman"/>
          <w:sz w:val="28"/>
          <w:szCs w:val="28"/>
          <w:lang w:val="kk-KZ"/>
        </w:rPr>
        <w:t xml:space="preserve"> (2019 ж.). </w:t>
      </w:r>
      <w:r w:rsidR="00E95B74">
        <w:rPr>
          <w:rFonts w:ascii="Times New Roman" w:hAnsi="Times New Roman"/>
          <w:sz w:val="28"/>
          <w:szCs w:val="28"/>
          <w:lang w:val="kk-KZ"/>
        </w:rPr>
        <w:t>(25,5 ұпай)</w:t>
      </w:r>
    </w:p>
    <w:p w:rsidR="00284759" w:rsidRDefault="00284759" w:rsidP="00704D7B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0788" w:rsidRDefault="00AD42BC" w:rsidP="00E20788">
      <w:pPr>
        <w:pStyle w:val="a4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Тобулбаева Аягоз Жанызакқызы - </w:t>
      </w:r>
      <w:r w:rsidR="00E20788" w:rsidRPr="00B81AAF">
        <w:rPr>
          <w:rFonts w:ascii="Times New Roman" w:hAnsi="Times New Roman" w:cs="Times New Roman"/>
          <w:sz w:val="28"/>
          <w:szCs w:val="28"/>
          <w:lang w:val="kk-KZ"/>
        </w:rPr>
        <w:t>білімі жоғары педагогикалық,</w:t>
      </w:r>
      <w:r w:rsidR="00E20788">
        <w:rPr>
          <w:rFonts w:ascii="Times New Roman" w:hAnsi="Times New Roman" w:cs="Times New Roman"/>
          <w:sz w:val="28"/>
          <w:szCs w:val="28"/>
          <w:lang w:val="kk-KZ"/>
        </w:rPr>
        <w:t xml:space="preserve"> Ш.Уәлиханова ат. Көкшетау мемлекеттік университеті</w:t>
      </w:r>
      <w:r w:rsidR="00992A07">
        <w:rPr>
          <w:rFonts w:ascii="Times New Roman" w:hAnsi="Times New Roman" w:cs="Times New Roman"/>
          <w:sz w:val="28"/>
          <w:szCs w:val="28"/>
          <w:lang w:val="kk-KZ"/>
        </w:rPr>
        <w:t xml:space="preserve"> – үздік дипломы</w:t>
      </w:r>
      <w:r w:rsidR="00E20788">
        <w:rPr>
          <w:rFonts w:ascii="Times New Roman" w:hAnsi="Times New Roman" w:cs="Times New Roman"/>
          <w:sz w:val="28"/>
          <w:szCs w:val="28"/>
          <w:lang w:val="kk-KZ"/>
        </w:rPr>
        <w:t>, 2019 жыл, мамандығы «Шетел тілі: екі шетел тілі</w:t>
      </w:r>
      <w:r w:rsidR="00E20788">
        <w:rPr>
          <w:rFonts w:ascii="Times New Roman" w:hAnsi="Times New Roman"/>
          <w:sz w:val="28"/>
          <w:szCs w:val="28"/>
          <w:lang w:val="kk-KZ"/>
        </w:rPr>
        <w:t>», педагогика ғылымдарының</w:t>
      </w:r>
      <w:r w:rsidR="00E20788" w:rsidRPr="00CE1FA5">
        <w:rPr>
          <w:rFonts w:ascii="Times New Roman" w:hAnsi="Times New Roman"/>
          <w:sz w:val="28"/>
          <w:szCs w:val="28"/>
          <w:lang w:val="kk-KZ"/>
        </w:rPr>
        <w:t xml:space="preserve"> магистрі</w:t>
      </w:r>
      <w:r w:rsidR="00E20788">
        <w:rPr>
          <w:rFonts w:ascii="Times New Roman" w:hAnsi="Times New Roman"/>
          <w:sz w:val="28"/>
          <w:szCs w:val="28"/>
          <w:lang w:val="kk-KZ"/>
        </w:rPr>
        <w:t xml:space="preserve">. Педагогикалық еңбек өтілі - 1 жыл. </w:t>
      </w:r>
      <w:r w:rsidR="00532FB9">
        <w:rPr>
          <w:rFonts w:ascii="Times New Roman" w:hAnsi="Times New Roman"/>
          <w:sz w:val="28"/>
          <w:szCs w:val="28"/>
          <w:lang w:val="kk-KZ"/>
        </w:rPr>
        <w:t>Авторлық жұмыстар</w:t>
      </w:r>
      <w:r w:rsidR="00344237">
        <w:rPr>
          <w:rFonts w:ascii="Times New Roman" w:hAnsi="Times New Roman"/>
          <w:sz w:val="28"/>
          <w:szCs w:val="28"/>
          <w:lang w:val="kk-KZ"/>
        </w:rPr>
        <w:t>,</w:t>
      </w:r>
      <w:r w:rsidR="00532FB9">
        <w:rPr>
          <w:rFonts w:ascii="Times New Roman" w:hAnsi="Times New Roman"/>
          <w:sz w:val="28"/>
          <w:szCs w:val="28"/>
          <w:lang w:val="kk-KZ"/>
        </w:rPr>
        <w:t xml:space="preserve"> жарияланымдар</w:t>
      </w:r>
      <w:r w:rsidR="00344237">
        <w:rPr>
          <w:rFonts w:ascii="Times New Roman" w:hAnsi="Times New Roman"/>
          <w:sz w:val="28"/>
          <w:szCs w:val="28"/>
          <w:lang w:val="kk-KZ"/>
        </w:rPr>
        <w:t>, ғылыми жобалар</w:t>
      </w:r>
      <w:r w:rsidR="00532FB9">
        <w:rPr>
          <w:rFonts w:ascii="Times New Roman" w:hAnsi="Times New Roman"/>
          <w:sz w:val="28"/>
          <w:szCs w:val="28"/>
          <w:lang w:val="kk-KZ"/>
        </w:rPr>
        <w:t xml:space="preserve"> бар. </w:t>
      </w:r>
      <w:r w:rsidR="007649F1">
        <w:rPr>
          <w:rFonts w:ascii="Times New Roman" w:hAnsi="Times New Roman"/>
          <w:sz w:val="28"/>
          <w:szCs w:val="28"/>
          <w:lang w:val="kk-KZ"/>
        </w:rPr>
        <w:t>Б</w:t>
      </w:r>
      <w:r w:rsidR="007649F1" w:rsidRPr="00844043">
        <w:rPr>
          <w:rFonts w:ascii="Times New Roman" w:hAnsi="Times New Roman"/>
          <w:sz w:val="28"/>
          <w:szCs w:val="28"/>
          <w:lang w:val="kk-KZ"/>
        </w:rPr>
        <w:t xml:space="preserve">іліктілік санаты </w:t>
      </w:r>
      <w:r w:rsidR="007649F1">
        <w:rPr>
          <w:rFonts w:ascii="Times New Roman" w:hAnsi="Times New Roman"/>
          <w:sz w:val="28"/>
          <w:szCs w:val="28"/>
          <w:lang w:val="kk-KZ"/>
        </w:rPr>
        <w:t>- жоқ.</w:t>
      </w:r>
      <w:r w:rsidR="00E95B74">
        <w:rPr>
          <w:rFonts w:ascii="Times New Roman" w:hAnsi="Times New Roman"/>
          <w:sz w:val="28"/>
          <w:szCs w:val="28"/>
          <w:lang w:val="kk-KZ"/>
        </w:rPr>
        <w:t xml:space="preserve"> (36,5 ұпай)</w:t>
      </w:r>
      <w:bookmarkStart w:id="0" w:name="_GoBack"/>
      <w:bookmarkEnd w:id="0"/>
    </w:p>
    <w:p w:rsidR="00AD42BC" w:rsidRPr="00AD42BC" w:rsidRDefault="00AD42BC" w:rsidP="00704D7B">
      <w:pPr>
        <w:pStyle w:val="a4"/>
        <w:ind w:firstLine="36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B508C" w:rsidRDefault="00C75E36" w:rsidP="00CB508C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5055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B508C">
        <w:rPr>
          <w:rFonts w:ascii="Times New Roman" w:hAnsi="Times New Roman"/>
          <w:sz w:val="28"/>
          <w:szCs w:val="28"/>
          <w:lang w:val="kk-KZ"/>
        </w:rPr>
        <w:t>«Мемлекеттік орта білім беру мекемелерінің басшыларын конкурстық тағайындау қағидаларын бекіту туралы» Қазақстан Республикасы Білім және ғылым министрінің 2012 жылғы 21 ақпандағы № 57 бұйрығына өзгерістер енгізу туралы"  Қазақстан Республикасы  Білім және ғылым министрінің 20</w:t>
      </w:r>
      <w:r w:rsidR="002A493C">
        <w:rPr>
          <w:rFonts w:ascii="Times New Roman" w:hAnsi="Times New Roman"/>
          <w:sz w:val="28"/>
          <w:szCs w:val="28"/>
          <w:lang w:val="kk-KZ"/>
        </w:rPr>
        <w:t>21</w:t>
      </w:r>
      <w:r w:rsidR="00CB508C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="002A493C">
        <w:rPr>
          <w:rFonts w:ascii="Times New Roman" w:hAnsi="Times New Roman"/>
          <w:sz w:val="28"/>
          <w:szCs w:val="28"/>
          <w:lang w:val="kk-KZ"/>
        </w:rPr>
        <w:t>19 қарашадағы</w:t>
      </w:r>
      <w:r w:rsidR="00CB508C">
        <w:rPr>
          <w:rFonts w:ascii="Times New Roman" w:hAnsi="Times New Roman"/>
          <w:sz w:val="28"/>
          <w:szCs w:val="28"/>
          <w:lang w:val="kk-KZ"/>
        </w:rPr>
        <w:t xml:space="preserve"> №</w:t>
      </w:r>
      <w:r w:rsidR="002A493C">
        <w:rPr>
          <w:rFonts w:ascii="Times New Roman" w:hAnsi="Times New Roman"/>
          <w:sz w:val="28"/>
          <w:szCs w:val="28"/>
          <w:lang w:val="kk-KZ"/>
        </w:rPr>
        <w:t>568</w:t>
      </w:r>
      <w:r w:rsidR="00CB508C">
        <w:rPr>
          <w:rFonts w:ascii="Times New Roman" w:hAnsi="Times New Roman"/>
          <w:sz w:val="28"/>
          <w:szCs w:val="28"/>
          <w:lang w:val="kk-KZ"/>
        </w:rPr>
        <w:t xml:space="preserve"> бұйрығына сәйкес</w:t>
      </w:r>
      <w:r w:rsidR="00CB508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конкурстық комиссия конкурс қатысушыларына қойылатын талаптар және біліктілік талаптарына сәйкестігіне ұсынылған құжаттарды қарастырып және талдай келе, келесідей </w:t>
      </w:r>
      <w:r w:rsidR="00CB50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ШЕШІМ </w:t>
      </w:r>
      <w:r w:rsidR="00CB508C">
        <w:rPr>
          <w:rFonts w:ascii="Times New Roman" w:eastAsia="Times New Roman" w:hAnsi="Times New Roman" w:cs="Times New Roman"/>
          <w:sz w:val="28"/>
          <w:szCs w:val="28"/>
          <w:lang w:val="kk-KZ"/>
        </w:rPr>
        <w:t>қабылдады:</w:t>
      </w:r>
    </w:p>
    <w:p w:rsidR="00476324" w:rsidRDefault="00476324" w:rsidP="00CB508C">
      <w:pPr>
        <w:pStyle w:val="a4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43C58" w:rsidRPr="00C97CF0" w:rsidRDefault="00F43C58" w:rsidP="009E3685">
      <w:pPr>
        <w:pStyle w:val="a4"/>
        <w:numPr>
          <w:ilvl w:val="0"/>
          <w:numId w:val="30"/>
        </w:num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Тобулбаева Аягоз Жанызакқызы - біліктілік талаптарға сәйкес келеді</w:t>
      </w:r>
      <w:r w:rsidRPr="00DC71C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97CF0" w:rsidRPr="00134A9A" w:rsidRDefault="00C97CF0" w:rsidP="00C97CF0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134A9A" w:rsidRPr="00134A9A" w:rsidRDefault="00134A9A" w:rsidP="00134A9A">
      <w:pPr>
        <w:pStyle w:val="a4"/>
        <w:numPr>
          <w:ilvl w:val="0"/>
          <w:numId w:val="27"/>
        </w:numPr>
        <w:ind w:left="567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К</w:t>
      </w:r>
      <w:r w:rsidRPr="00134A9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адр резервіне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қабылдандан</w:t>
      </w:r>
      <w:r w:rsidRPr="00134A9A">
        <w:rPr>
          <w:rFonts w:ascii="Times New Roman" w:eastAsia="Times New Roman" w:hAnsi="Times New Roman" w:cs="Times New Roman"/>
          <w:sz w:val="28"/>
          <w:szCs w:val="28"/>
          <w:lang w:val="kk-KZ"/>
        </w:rPr>
        <w:t>сын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:rsidR="00134A9A" w:rsidRPr="004461FC" w:rsidRDefault="00134A9A" w:rsidP="00134A9A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Мактаева Аяжан Ерболовна</w:t>
      </w:r>
    </w:p>
    <w:p w:rsidR="00134A9A" w:rsidRPr="004461FC" w:rsidRDefault="00134A9A" w:rsidP="00134A9A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Мусина Асемгуль Ерболовна</w:t>
      </w:r>
    </w:p>
    <w:p w:rsidR="00134A9A" w:rsidRPr="004461FC" w:rsidRDefault="00134A9A" w:rsidP="00134A9A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Калиева Укіжан Турсунбайқызы</w:t>
      </w:r>
    </w:p>
    <w:p w:rsidR="00134A9A" w:rsidRPr="004461FC" w:rsidRDefault="00134A9A" w:rsidP="00134A9A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Саттарова Тотыкамал Кайратовна</w:t>
      </w:r>
    </w:p>
    <w:p w:rsidR="00134A9A" w:rsidRDefault="00134A9A" w:rsidP="00134A9A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Султангазина Индира Шайхислямқызы</w:t>
      </w:r>
    </w:p>
    <w:p w:rsidR="00134A9A" w:rsidRDefault="00134A9A" w:rsidP="00134A9A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F23F9" w:rsidRPr="000A7220" w:rsidRDefault="004F23F9" w:rsidP="00134A9A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476324" w:rsidRDefault="00476324" w:rsidP="00476324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</w:t>
      </w:r>
      <w:r w:rsidRPr="00C75E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омисси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я төрағасы</w:t>
      </w:r>
      <w:r w:rsidRPr="00C75E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</w:t>
      </w:r>
      <w:r w:rsidR="00C75E36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F8682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C75E36"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Pr="00F8682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C75E36">
        <w:rPr>
          <w:rFonts w:ascii="Times New Roman" w:eastAsia="Times New Roman" w:hAnsi="Times New Roman" w:cs="Times New Roman"/>
          <w:sz w:val="28"/>
          <w:szCs w:val="28"/>
          <w:lang w:val="kk-KZ"/>
        </w:rPr>
        <w:t>Кошанова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C75E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76324" w:rsidRPr="00E45529" w:rsidRDefault="00476324" w:rsidP="00476324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</w:t>
      </w:r>
      <w:r w:rsidRPr="00C75E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омисси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я хатшысы</w:t>
      </w:r>
      <w:r w:rsidRPr="00C75E3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                                                          </w:t>
      </w:r>
      <w:r w:rsidRPr="00E4552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75E36">
        <w:rPr>
          <w:rFonts w:ascii="Times New Roman" w:eastAsia="Times New Roman" w:hAnsi="Times New Roman" w:cs="Times New Roman"/>
          <w:sz w:val="28"/>
          <w:szCs w:val="28"/>
          <w:lang w:val="kk-KZ"/>
        </w:rPr>
        <w:t>З</w:t>
      </w:r>
      <w:r w:rsidRPr="00E45529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C75E36">
        <w:rPr>
          <w:rFonts w:ascii="Times New Roman" w:eastAsia="Times New Roman" w:hAnsi="Times New Roman" w:cs="Times New Roman"/>
          <w:sz w:val="28"/>
          <w:szCs w:val="28"/>
          <w:lang w:val="kk-KZ"/>
        </w:rPr>
        <w:t>М</w:t>
      </w:r>
      <w:r w:rsidRPr="00E45529">
        <w:rPr>
          <w:rFonts w:ascii="Times New Roman" w:eastAsia="Times New Roman" w:hAnsi="Times New Roman" w:cs="Times New Roman"/>
          <w:sz w:val="28"/>
          <w:szCs w:val="28"/>
          <w:lang w:val="kk-KZ"/>
        </w:rPr>
        <w:t>. У</w:t>
      </w:r>
      <w:r w:rsidR="00C75E36">
        <w:rPr>
          <w:rFonts w:ascii="Times New Roman" w:eastAsia="Times New Roman" w:hAnsi="Times New Roman" w:cs="Times New Roman"/>
          <w:sz w:val="28"/>
          <w:szCs w:val="28"/>
          <w:lang w:val="kk-KZ"/>
        </w:rPr>
        <w:t>али</w:t>
      </w:r>
      <w:r w:rsidRPr="00E4552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476324" w:rsidRDefault="00476324" w:rsidP="00476324">
      <w:pPr>
        <w:pStyle w:val="a4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75E36" w:rsidRDefault="00476324" w:rsidP="00C75E36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</w:t>
      </w:r>
      <w:r w:rsidRPr="00C75E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омисси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я мүшелері</w:t>
      </w:r>
      <w:r w:rsidRPr="00C75E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</w:t>
      </w:r>
      <w:r w:rsidR="00C75E36" w:rsidRPr="00C75E36">
        <w:rPr>
          <w:sz w:val="28"/>
          <w:szCs w:val="28"/>
          <w:lang w:val="kk-KZ"/>
        </w:rPr>
        <w:t xml:space="preserve"> </w:t>
      </w:r>
      <w:r w:rsidR="00C75E36">
        <w:rPr>
          <w:sz w:val="28"/>
          <w:szCs w:val="28"/>
          <w:lang w:val="kk-KZ"/>
        </w:rPr>
        <w:tab/>
      </w:r>
      <w:r w:rsidR="00C75E36">
        <w:rPr>
          <w:sz w:val="28"/>
          <w:szCs w:val="28"/>
          <w:lang w:val="kk-KZ"/>
        </w:rPr>
        <w:tab/>
      </w:r>
      <w:r w:rsidR="00C75E36">
        <w:rPr>
          <w:sz w:val="28"/>
          <w:szCs w:val="28"/>
          <w:lang w:val="kk-KZ"/>
        </w:rPr>
        <w:tab/>
      </w:r>
      <w:r w:rsidR="00C75E36">
        <w:rPr>
          <w:sz w:val="28"/>
          <w:szCs w:val="28"/>
          <w:lang w:val="kk-KZ"/>
        </w:rPr>
        <w:tab/>
      </w:r>
      <w:r w:rsidR="00C75E36">
        <w:rPr>
          <w:sz w:val="28"/>
          <w:szCs w:val="28"/>
          <w:lang w:val="kk-KZ"/>
        </w:rPr>
        <w:tab/>
      </w:r>
      <w:r w:rsidR="00C75E36">
        <w:rPr>
          <w:sz w:val="28"/>
          <w:szCs w:val="28"/>
          <w:lang w:val="kk-KZ"/>
        </w:rPr>
        <w:tab/>
        <w:t xml:space="preserve">       </w:t>
      </w:r>
      <w:r w:rsidR="00C75E3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Курмашева А.Н.                                                                                                </w:t>
      </w:r>
    </w:p>
    <w:p w:rsidR="00C75E36" w:rsidRDefault="00C75E36" w:rsidP="00C75E36">
      <w:pPr>
        <w:pStyle w:val="a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Жартанова А.К</w:t>
      </w:r>
    </w:p>
    <w:p w:rsidR="00C75E36" w:rsidRDefault="00C75E36" w:rsidP="00C75E36">
      <w:pPr>
        <w:pStyle w:val="a4"/>
        <w:tabs>
          <w:tab w:val="left" w:pos="6825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Махатова Ж.Ж.</w:t>
      </w:r>
    </w:p>
    <w:p w:rsidR="00A332F5" w:rsidRPr="00A332F5" w:rsidRDefault="00C75E36" w:rsidP="00A332F5">
      <w:pPr>
        <w:pStyle w:val="a4"/>
        <w:tabs>
          <w:tab w:val="left" w:pos="6825"/>
        </w:tabs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Абишева Г.М.</w:t>
      </w:r>
    </w:p>
    <w:sectPr w:rsidR="00A332F5" w:rsidRPr="00A332F5" w:rsidSect="008C32AE"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E73" w:rsidRDefault="005F4E73" w:rsidP="00EC2129">
      <w:pPr>
        <w:spacing w:after="0" w:line="240" w:lineRule="auto"/>
      </w:pPr>
      <w:r>
        <w:separator/>
      </w:r>
    </w:p>
  </w:endnote>
  <w:endnote w:type="continuationSeparator" w:id="0">
    <w:p w:rsidR="005F4E73" w:rsidRDefault="005F4E73" w:rsidP="00EC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E73" w:rsidRDefault="005F4E73" w:rsidP="00EC2129">
      <w:pPr>
        <w:spacing w:after="0" w:line="240" w:lineRule="auto"/>
      </w:pPr>
      <w:r>
        <w:separator/>
      </w:r>
    </w:p>
  </w:footnote>
  <w:footnote w:type="continuationSeparator" w:id="0">
    <w:p w:rsidR="005F4E73" w:rsidRDefault="005F4E73" w:rsidP="00EC2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C77"/>
    <w:multiLevelType w:val="hybridMultilevel"/>
    <w:tmpl w:val="386E3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2818"/>
    <w:multiLevelType w:val="hybridMultilevel"/>
    <w:tmpl w:val="91168C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846218"/>
    <w:multiLevelType w:val="hybridMultilevel"/>
    <w:tmpl w:val="23827C86"/>
    <w:lvl w:ilvl="0" w:tplc="F3409D9E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3" w15:restartNumberingAfterBreak="0">
    <w:nsid w:val="0ACF5A55"/>
    <w:multiLevelType w:val="hybridMultilevel"/>
    <w:tmpl w:val="357A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118C"/>
    <w:multiLevelType w:val="hybridMultilevel"/>
    <w:tmpl w:val="357AD1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2E0749"/>
    <w:multiLevelType w:val="hybridMultilevel"/>
    <w:tmpl w:val="182A56E6"/>
    <w:lvl w:ilvl="0" w:tplc="27BEF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06787"/>
    <w:multiLevelType w:val="hybridMultilevel"/>
    <w:tmpl w:val="298C4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50195"/>
    <w:multiLevelType w:val="hybridMultilevel"/>
    <w:tmpl w:val="B2702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27240"/>
    <w:multiLevelType w:val="hybridMultilevel"/>
    <w:tmpl w:val="8132FFCA"/>
    <w:lvl w:ilvl="0" w:tplc="FB6279D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17D4A"/>
    <w:multiLevelType w:val="hybridMultilevel"/>
    <w:tmpl w:val="C19C06C0"/>
    <w:lvl w:ilvl="0" w:tplc="A35C6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2D79"/>
    <w:multiLevelType w:val="hybridMultilevel"/>
    <w:tmpl w:val="B0D8F86A"/>
    <w:lvl w:ilvl="0" w:tplc="0419000F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31B65D45"/>
    <w:multiLevelType w:val="hybridMultilevel"/>
    <w:tmpl w:val="357A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938E7"/>
    <w:multiLevelType w:val="hybridMultilevel"/>
    <w:tmpl w:val="27A096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F445EA3"/>
    <w:multiLevelType w:val="hybridMultilevel"/>
    <w:tmpl w:val="C278FD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2F31662"/>
    <w:multiLevelType w:val="hybridMultilevel"/>
    <w:tmpl w:val="357A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D38B7"/>
    <w:multiLevelType w:val="hybridMultilevel"/>
    <w:tmpl w:val="357A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F4685"/>
    <w:multiLevelType w:val="hybridMultilevel"/>
    <w:tmpl w:val="758A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E0FFA"/>
    <w:multiLevelType w:val="hybridMultilevel"/>
    <w:tmpl w:val="1546A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B114A"/>
    <w:multiLevelType w:val="hybridMultilevel"/>
    <w:tmpl w:val="9F16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77C62"/>
    <w:multiLevelType w:val="hybridMultilevel"/>
    <w:tmpl w:val="C90C7BE4"/>
    <w:lvl w:ilvl="0" w:tplc="689A3740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28307D"/>
    <w:multiLevelType w:val="hybridMultilevel"/>
    <w:tmpl w:val="27A0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73831"/>
    <w:multiLevelType w:val="hybridMultilevel"/>
    <w:tmpl w:val="27A09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04269"/>
    <w:multiLevelType w:val="hybridMultilevel"/>
    <w:tmpl w:val="27D8DAE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52B8315A"/>
    <w:multiLevelType w:val="hybridMultilevel"/>
    <w:tmpl w:val="C9F65CFA"/>
    <w:lvl w:ilvl="0" w:tplc="F2486CC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7604C"/>
    <w:multiLevelType w:val="hybridMultilevel"/>
    <w:tmpl w:val="EB2ED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D3643"/>
    <w:multiLevelType w:val="hybridMultilevel"/>
    <w:tmpl w:val="29C4A9B0"/>
    <w:lvl w:ilvl="0" w:tplc="22184B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90872"/>
    <w:multiLevelType w:val="hybridMultilevel"/>
    <w:tmpl w:val="8132FFCA"/>
    <w:lvl w:ilvl="0" w:tplc="FB6279D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46A08"/>
    <w:multiLevelType w:val="multilevel"/>
    <w:tmpl w:val="013E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D2425F"/>
    <w:multiLevelType w:val="hybridMultilevel"/>
    <w:tmpl w:val="FF807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63E4C"/>
    <w:multiLevelType w:val="hybridMultilevel"/>
    <w:tmpl w:val="A710BFB6"/>
    <w:lvl w:ilvl="0" w:tplc="5ECC51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24"/>
  </w:num>
  <w:num w:numId="5">
    <w:abstractNumId w:val="7"/>
  </w:num>
  <w:num w:numId="6">
    <w:abstractNumId w:val="4"/>
  </w:num>
  <w:num w:numId="7">
    <w:abstractNumId w:val="27"/>
  </w:num>
  <w:num w:numId="8">
    <w:abstractNumId w:val="18"/>
  </w:num>
  <w:num w:numId="9">
    <w:abstractNumId w:val="17"/>
  </w:num>
  <w:num w:numId="10">
    <w:abstractNumId w:val="0"/>
  </w:num>
  <w:num w:numId="11">
    <w:abstractNumId w:val="10"/>
  </w:num>
  <w:num w:numId="12">
    <w:abstractNumId w:val="5"/>
  </w:num>
  <w:num w:numId="13">
    <w:abstractNumId w:val="14"/>
  </w:num>
  <w:num w:numId="14">
    <w:abstractNumId w:val="15"/>
  </w:num>
  <w:num w:numId="15">
    <w:abstractNumId w:val="3"/>
  </w:num>
  <w:num w:numId="16">
    <w:abstractNumId w:val="19"/>
  </w:num>
  <w:num w:numId="17">
    <w:abstractNumId w:val="11"/>
  </w:num>
  <w:num w:numId="18">
    <w:abstractNumId w:val="29"/>
  </w:num>
  <w:num w:numId="19">
    <w:abstractNumId w:val="28"/>
  </w:num>
  <w:num w:numId="20">
    <w:abstractNumId w:val="25"/>
  </w:num>
  <w:num w:numId="21">
    <w:abstractNumId w:val="26"/>
  </w:num>
  <w:num w:numId="22">
    <w:abstractNumId w:val="8"/>
  </w:num>
  <w:num w:numId="23">
    <w:abstractNumId w:val="2"/>
  </w:num>
  <w:num w:numId="24">
    <w:abstractNumId w:val="22"/>
  </w:num>
  <w:num w:numId="25">
    <w:abstractNumId w:val="13"/>
  </w:num>
  <w:num w:numId="26">
    <w:abstractNumId w:val="23"/>
  </w:num>
  <w:num w:numId="27">
    <w:abstractNumId w:val="6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88"/>
    <w:rsid w:val="000030F3"/>
    <w:rsid w:val="00007164"/>
    <w:rsid w:val="00010F5F"/>
    <w:rsid w:val="00012FB6"/>
    <w:rsid w:val="00013E30"/>
    <w:rsid w:val="00024174"/>
    <w:rsid w:val="00030137"/>
    <w:rsid w:val="00050462"/>
    <w:rsid w:val="0006001B"/>
    <w:rsid w:val="000625AE"/>
    <w:rsid w:val="00070691"/>
    <w:rsid w:val="00075D06"/>
    <w:rsid w:val="00091435"/>
    <w:rsid w:val="000924C7"/>
    <w:rsid w:val="000B0F97"/>
    <w:rsid w:val="000C3615"/>
    <w:rsid w:val="000D315E"/>
    <w:rsid w:val="000E1C59"/>
    <w:rsid w:val="000F1D69"/>
    <w:rsid w:val="000F4D42"/>
    <w:rsid w:val="00102400"/>
    <w:rsid w:val="0010240A"/>
    <w:rsid w:val="00134A9A"/>
    <w:rsid w:val="00157481"/>
    <w:rsid w:val="0016661B"/>
    <w:rsid w:val="00167B72"/>
    <w:rsid w:val="00171BCC"/>
    <w:rsid w:val="00195EC7"/>
    <w:rsid w:val="001E0DA5"/>
    <w:rsid w:val="001E1DCA"/>
    <w:rsid w:val="001F411F"/>
    <w:rsid w:val="00202208"/>
    <w:rsid w:val="00217788"/>
    <w:rsid w:val="00266949"/>
    <w:rsid w:val="00273F7F"/>
    <w:rsid w:val="00281D55"/>
    <w:rsid w:val="00284759"/>
    <w:rsid w:val="00287931"/>
    <w:rsid w:val="002A0D41"/>
    <w:rsid w:val="002A493C"/>
    <w:rsid w:val="002A69B1"/>
    <w:rsid w:val="002B124F"/>
    <w:rsid w:val="002B7BA1"/>
    <w:rsid w:val="002D2AF8"/>
    <w:rsid w:val="002E162B"/>
    <w:rsid w:val="002E409A"/>
    <w:rsid w:val="002E6E8E"/>
    <w:rsid w:val="002F1D5C"/>
    <w:rsid w:val="002F4588"/>
    <w:rsid w:val="00304F2A"/>
    <w:rsid w:val="00311E38"/>
    <w:rsid w:val="00313CC3"/>
    <w:rsid w:val="0032264F"/>
    <w:rsid w:val="00325F45"/>
    <w:rsid w:val="00326070"/>
    <w:rsid w:val="00332787"/>
    <w:rsid w:val="00336CBC"/>
    <w:rsid w:val="00344237"/>
    <w:rsid w:val="00382A71"/>
    <w:rsid w:val="003A000F"/>
    <w:rsid w:val="003B393E"/>
    <w:rsid w:val="003B69E3"/>
    <w:rsid w:val="003C5849"/>
    <w:rsid w:val="003D4E4A"/>
    <w:rsid w:val="003D5AE4"/>
    <w:rsid w:val="003D7793"/>
    <w:rsid w:val="003F7798"/>
    <w:rsid w:val="00400730"/>
    <w:rsid w:val="004159D4"/>
    <w:rsid w:val="004437EB"/>
    <w:rsid w:val="004461FC"/>
    <w:rsid w:val="004566D5"/>
    <w:rsid w:val="00461154"/>
    <w:rsid w:val="004700FB"/>
    <w:rsid w:val="00476324"/>
    <w:rsid w:val="00476A7F"/>
    <w:rsid w:val="00485B1C"/>
    <w:rsid w:val="00496AC8"/>
    <w:rsid w:val="004A4CC1"/>
    <w:rsid w:val="004A69DE"/>
    <w:rsid w:val="004A7DA8"/>
    <w:rsid w:val="004B4FB3"/>
    <w:rsid w:val="004B5358"/>
    <w:rsid w:val="004C04D9"/>
    <w:rsid w:val="004E0029"/>
    <w:rsid w:val="004E47EB"/>
    <w:rsid w:val="004E64E3"/>
    <w:rsid w:val="004F23F9"/>
    <w:rsid w:val="004F65BF"/>
    <w:rsid w:val="004F6B81"/>
    <w:rsid w:val="004F7DAD"/>
    <w:rsid w:val="0050457E"/>
    <w:rsid w:val="005055B7"/>
    <w:rsid w:val="005267F5"/>
    <w:rsid w:val="00532FB9"/>
    <w:rsid w:val="005450C5"/>
    <w:rsid w:val="005521C9"/>
    <w:rsid w:val="00562BA5"/>
    <w:rsid w:val="00570F18"/>
    <w:rsid w:val="005778A2"/>
    <w:rsid w:val="00584F14"/>
    <w:rsid w:val="0058627C"/>
    <w:rsid w:val="005C56F0"/>
    <w:rsid w:val="005C7232"/>
    <w:rsid w:val="005C7683"/>
    <w:rsid w:val="005D1BA4"/>
    <w:rsid w:val="005D6AF8"/>
    <w:rsid w:val="005F4E73"/>
    <w:rsid w:val="005F73E2"/>
    <w:rsid w:val="00600137"/>
    <w:rsid w:val="00612197"/>
    <w:rsid w:val="00620313"/>
    <w:rsid w:val="0062343B"/>
    <w:rsid w:val="006304CB"/>
    <w:rsid w:val="006321E8"/>
    <w:rsid w:val="006343C3"/>
    <w:rsid w:val="00644250"/>
    <w:rsid w:val="0064441A"/>
    <w:rsid w:val="00647843"/>
    <w:rsid w:val="0065569D"/>
    <w:rsid w:val="00655E02"/>
    <w:rsid w:val="006613DE"/>
    <w:rsid w:val="00661D46"/>
    <w:rsid w:val="00663F5D"/>
    <w:rsid w:val="00676981"/>
    <w:rsid w:val="006769B9"/>
    <w:rsid w:val="00686D64"/>
    <w:rsid w:val="00696AF4"/>
    <w:rsid w:val="006A5B81"/>
    <w:rsid w:val="006B3477"/>
    <w:rsid w:val="006B5F69"/>
    <w:rsid w:val="006D0554"/>
    <w:rsid w:val="006D6F53"/>
    <w:rsid w:val="00702259"/>
    <w:rsid w:val="00704D7B"/>
    <w:rsid w:val="00725430"/>
    <w:rsid w:val="00725793"/>
    <w:rsid w:val="00727B66"/>
    <w:rsid w:val="007360E2"/>
    <w:rsid w:val="0073702B"/>
    <w:rsid w:val="007611F6"/>
    <w:rsid w:val="00763C6B"/>
    <w:rsid w:val="007649F1"/>
    <w:rsid w:val="00764E3C"/>
    <w:rsid w:val="0077318F"/>
    <w:rsid w:val="00773F65"/>
    <w:rsid w:val="00774442"/>
    <w:rsid w:val="00790167"/>
    <w:rsid w:val="00796ABC"/>
    <w:rsid w:val="007A0217"/>
    <w:rsid w:val="007A0C1F"/>
    <w:rsid w:val="007A5CC8"/>
    <w:rsid w:val="007D0E31"/>
    <w:rsid w:val="007D2D97"/>
    <w:rsid w:val="007D3933"/>
    <w:rsid w:val="007D436B"/>
    <w:rsid w:val="007D43AF"/>
    <w:rsid w:val="007D5275"/>
    <w:rsid w:val="007D64E7"/>
    <w:rsid w:val="007D778D"/>
    <w:rsid w:val="007F78FC"/>
    <w:rsid w:val="00815E2C"/>
    <w:rsid w:val="0082140A"/>
    <w:rsid w:val="008227E4"/>
    <w:rsid w:val="00823739"/>
    <w:rsid w:val="00827B33"/>
    <w:rsid w:val="00834A6F"/>
    <w:rsid w:val="008503AB"/>
    <w:rsid w:val="00851661"/>
    <w:rsid w:val="00854308"/>
    <w:rsid w:val="008616B5"/>
    <w:rsid w:val="008623A8"/>
    <w:rsid w:val="008628C3"/>
    <w:rsid w:val="008648F3"/>
    <w:rsid w:val="00871D92"/>
    <w:rsid w:val="00875C28"/>
    <w:rsid w:val="0089252F"/>
    <w:rsid w:val="008927FD"/>
    <w:rsid w:val="00893CA8"/>
    <w:rsid w:val="008A2CFA"/>
    <w:rsid w:val="008A3DE8"/>
    <w:rsid w:val="008B5777"/>
    <w:rsid w:val="008B7060"/>
    <w:rsid w:val="008C32AE"/>
    <w:rsid w:val="008E2F3E"/>
    <w:rsid w:val="008E6635"/>
    <w:rsid w:val="008F0283"/>
    <w:rsid w:val="008F5DFA"/>
    <w:rsid w:val="00907EB6"/>
    <w:rsid w:val="00914364"/>
    <w:rsid w:val="00921A56"/>
    <w:rsid w:val="00930790"/>
    <w:rsid w:val="0093176A"/>
    <w:rsid w:val="00945235"/>
    <w:rsid w:val="009614EF"/>
    <w:rsid w:val="00965017"/>
    <w:rsid w:val="00970239"/>
    <w:rsid w:val="009708DD"/>
    <w:rsid w:val="009709CE"/>
    <w:rsid w:val="00990802"/>
    <w:rsid w:val="00991CE8"/>
    <w:rsid w:val="00992A07"/>
    <w:rsid w:val="009A15D9"/>
    <w:rsid w:val="009A31B8"/>
    <w:rsid w:val="009C17B5"/>
    <w:rsid w:val="009D34EB"/>
    <w:rsid w:val="009E2C2C"/>
    <w:rsid w:val="009E3685"/>
    <w:rsid w:val="009F2E43"/>
    <w:rsid w:val="009F4699"/>
    <w:rsid w:val="009F762C"/>
    <w:rsid w:val="00A0292E"/>
    <w:rsid w:val="00A030A8"/>
    <w:rsid w:val="00A332F5"/>
    <w:rsid w:val="00A37536"/>
    <w:rsid w:val="00A37795"/>
    <w:rsid w:val="00A43060"/>
    <w:rsid w:val="00A520A2"/>
    <w:rsid w:val="00A539C3"/>
    <w:rsid w:val="00A60A10"/>
    <w:rsid w:val="00A6105E"/>
    <w:rsid w:val="00A64A6A"/>
    <w:rsid w:val="00A6715A"/>
    <w:rsid w:val="00A94ED3"/>
    <w:rsid w:val="00A96D30"/>
    <w:rsid w:val="00AA316F"/>
    <w:rsid w:val="00AB0667"/>
    <w:rsid w:val="00AB0811"/>
    <w:rsid w:val="00AB0A5B"/>
    <w:rsid w:val="00AB114C"/>
    <w:rsid w:val="00AB33A6"/>
    <w:rsid w:val="00AB46E3"/>
    <w:rsid w:val="00AB7E32"/>
    <w:rsid w:val="00AC3771"/>
    <w:rsid w:val="00AC423B"/>
    <w:rsid w:val="00AC7B44"/>
    <w:rsid w:val="00AD42BC"/>
    <w:rsid w:val="00AE18E4"/>
    <w:rsid w:val="00B31BD9"/>
    <w:rsid w:val="00B40CEE"/>
    <w:rsid w:val="00B52333"/>
    <w:rsid w:val="00B5792F"/>
    <w:rsid w:val="00B6197A"/>
    <w:rsid w:val="00B62210"/>
    <w:rsid w:val="00B82C90"/>
    <w:rsid w:val="00B960E2"/>
    <w:rsid w:val="00BA49B5"/>
    <w:rsid w:val="00BA75E8"/>
    <w:rsid w:val="00BB53CB"/>
    <w:rsid w:val="00BC1888"/>
    <w:rsid w:val="00BC2BDC"/>
    <w:rsid w:val="00BD1AFB"/>
    <w:rsid w:val="00BD4AEA"/>
    <w:rsid w:val="00BD4C00"/>
    <w:rsid w:val="00BE7287"/>
    <w:rsid w:val="00BF00D4"/>
    <w:rsid w:val="00BF16B8"/>
    <w:rsid w:val="00C03D6B"/>
    <w:rsid w:val="00C13873"/>
    <w:rsid w:val="00C2463E"/>
    <w:rsid w:val="00C439F7"/>
    <w:rsid w:val="00C5166B"/>
    <w:rsid w:val="00C6458D"/>
    <w:rsid w:val="00C66523"/>
    <w:rsid w:val="00C71FBE"/>
    <w:rsid w:val="00C75E36"/>
    <w:rsid w:val="00C86787"/>
    <w:rsid w:val="00C876B7"/>
    <w:rsid w:val="00C87757"/>
    <w:rsid w:val="00C90F25"/>
    <w:rsid w:val="00C97CF0"/>
    <w:rsid w:val="00CA12EE"/>
    <w:rsid w:val="00CB508C"/>
    <w:rsid w:val="00CE1FA5"/>
    <w:rsid w:val="00CE4769"/>
    <w:rsid w:val="00CE5DD4"/>
    <w:rsid w:val="00CF76E0"/>
    <w:rsid w:val="00CF7DEC"/>
    <w:rsid w:val="00D039C5"/>
    <w:rsid w:val="00D14F4E"/>
    <w:rsid w:val="00D1611B"/>
    <w:rsid w:val="00D279DA"/>
    <w:rsid w:val="00D3011E"/>
    <w:rsid w:val="00D31EC2"/>
    <w:rsid w:val="00D32206"/>
    <w:rsid w:val="00D34862"/>
    <w:rsid w:val="00D412C7"/>
    <w:rsid w:val="00D5758F"/>
    <w:rsid w:val="00D61FBC"/>
    <w:rsid w:val="00D668B6"/>
    <w:rsid w:val="00D76299"/>
    <w:rsid w:val="00D80D6B"/>
    <w:rsid w:val="00D8393E"/>
    <w:rsid w:val="00D83DDE"/>
    <w:rsid w:val="00D9311C"/>
    <w:rsid w:val="00DA0126"/>
    <w:rsid w:val="00DA47AC"/>
    <w:rsid w:val="00DB7147"/>
    <w:rsid w:val="00DC2936"/>
    <w:rsid w:val="00DC4AC1"/>
    <w:rsid w:val="00DC71C9"/>
    <w:rsid w:val="00DC735D"/>
    <w:rsid w:val="00DD1A88"/>
    <w:rsid w:val="00DD643E"/>
    <w:rsid w:val="00DD6E76"/>
    <w:rsid w:val="00DE7EC3"/>
    <w:rsid w:val="00E0390A"/>
    <w:rsid w:val="00E17B44"/>
    <w:rsid w:val="00E20788"/>
    <w:rsid w:val="00E21DAA"/>
    <w:rsid w:val="00E26310"/>
    <w:rsid w:val="00E32CA0"/>
    <w:rsid w:val="00E334AE"/>
    <w:rsid w:val="00E34A8E"/>
    <w:rsid w:val="00E36EDA"/>
    <w:rsid w:val="00E370D5"/>
    <w:rsid w:val="00E43733"/>
    <w:rsid w:val="00E53FE9"/>
    <w:rsid w:val="00E6728C"/>
    <w:rsid w:val="00E708CA"/>
    <w:rsid w:val="00E91099"/>
    <w:rsid w:val="00E95B74"/>
    <w:rsid w:val="00EC2129"/>
    <w:rsid w:val="00EC2EEF"/>
    <w:rsid w:val="00ED2428"/>
    <w:rsid w:val="00EE5206"/>
    <w:rsid w:val="00EF216C"/>
    <w:rsid w:val="00EF5C01"/>
    <w:rsid w:val="00EF670B"/>
    <w:rsid w:val="00F074B4"/>
    <w:rsid w:val="00F22718"/>
    <w:rsid w:val="00F25578"/>
    <w:rsid w:val="00F3306F"/>
    <w:rsid w:val="00F43C58"/>
    <w:rsid w:val="00F70430"/>
    <w:rsid w:val="00F837E8"/>
    <w:rsid w:val="00F86C44"/>
    <w:rsid w:val="00FA716B"/>
    <w:rsid w:val="00FA779F"/>
    <w:rsid w:val="00FB0383"/>
    <w:rsid w:val="00FC1D15"/>
    <w:rsid w:val="00FC640E"/>
    <w:rsid w:val="00FD180B"/>
    <w:rsid w:val="00FE605F"/>
    <w:rsid w:val="00FF0CD6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A698"/>
  <w15:docId w15:val="{772CDE79-AF32-4D4A-93C6-DEC1F64D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52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78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1778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360E2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8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D6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D52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EC2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2129"/>
  </w:style>
  <w:style w:type="paragraph" w:styleId="aa">
    <w:name w:val="footer"/>
    <w:basedOn w:val="a"/>
    <w:link w:val="ab"/>
    <w:uiPriority w:val="99"/>
    <w:unhideWhenUsed/>
    <w:rsid w:val="00EC2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2129"/>
  </w:style>
  <w:style w:type="table" w:styleId="ac">
    <w:name w:val="Table Grid"/>
    <w:basedOn w:val="a1"/>
    <w:uiPriority w:val="59"/>
    <w:rsid w:val="0033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B5E9B-AE0C-49DF-9FCB-3F70C1A1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75</cp:revision>
  <cp:lastPrinted>2022-08-19T03:59:00Z</cp:lastPrinted>
  <dcterms:created xsi:type="dcterms:W3CDTF">2019-06-06T04:00:00Z</dcterms:created>
  <dcterms:modified xsi:type="dcterms:W3CDTF">2022-08-26T06:38:00Z</dcterms:modified>
</cp:coreProperties>
</file>